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BF52AFB" w:rsidR="00EE644D" w:rsidRDefault="008F616D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6F4C78">
        <w:rPr>
          <w:rFonts w:cs="Arial"/>
          <w:noProof/>
        </w:rPr>
        <w:t>1</w:t>
      </w:r>
      <w:r>
        <w:rPr>
          <w:rFonts w:cs="Arial"/>
          <w:noProof/>
        </w:rPr>
        <w:t>3</w:t>
      </w:r>
      <w:r w:rsidR="006F4C78">
        <w:rPr>
          <w:rFonts w:cs="Arial"/>
          <w:noProof/>
        </w:rPr>
        <w:t xml:space="preserve"> OCTOBER </w:t>
      </w:r>
      <w:r w:rsidR="00501053" w:rsidRPr="00430601">
        <w:rPr>
          <w:rFonts w:cs="Arial"/>
          <w:noProof/>
        </w:rPr>
        <w:t>2022</w:t>
      </w:r>
    </w:p>
    <w:p w14:paraId="416520AB" w14:textId="4FFE0B5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F616D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8F616D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104EA6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49979D86" w:rsidR="00EE644D" w:rsidRDefault="00C81DF7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SELF CARE IP HOLDINGS PTY LTD &amp; ANOR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2DC39316" w:rsidR="00EE644D" w:rsidRPr="00BE33F0" w:rsidRDefault="00C81DF7" w:rsidP="004D3D16">
            <w:pPr>
              <w:keepLines/>
              <w:rPr>
                <w:rFonts w:cs="Arial"/>
                <w:i/>
                <w:iCs/>
              </w:rPr>
            </w:pPr>
            <w:r>
              <w:rPr>
                <w:rFonts w:cs="Arial"/>
                <w:noProof/>
              </w:rPr>
              <w:t>ALLERGAN AUSTRALIA PTY LTD &amp; ANOR</w:t>
            </w:r>
            <w:r w:rsidR="00BE33F0">
              <w:rPr>
                <w:rFonts w:cs="Arial"/>
                <w:noProof/>
              </w:rPr>
              <w:t xml:space="preserve"> </w:t>
            </w:r>
            <w:r w:rsidR="00BE33F0" w:rsidRPr="000657CF">
              <w:rPr>
                <w:rFonts w:cs="Arial"/>
                <w:i/>
                <w:iCs/>
                <w:noProof/>
              </w:rPr>
              <w:t>(two appeals)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581A0F" w14:textId="1B9D6583" w:rsidR="000330A3" w:rsidRPr="004B1111" w:rsidRDefault="000330A3" w:rsidP="000330A3">
            <w:pPr>
              <w:rPr>
                <w:rFonts w:cs="Arial"/>
                <w:b/>
                <w:bCs/>
                <w:iCs/>
              </w:rPr>
            </w:pPr>
            <w:r w:rsidRPr="004B1111">
              <w:rPr>
                <w:rFonts w:cs="Arial"/>
                <w:b/>
                <w:bCs/>
                <w:iCs/>
              </w:rPr>
              <w:t>A J L Bannon SC</w:t>
            </w:r>
          </w:p>
          <w:p w14:paraId="4B3DD0A3" w14:textId="23252863" w:rsidR="00700B08" w:rsidRPr="000330A3" w:rsidRDefault="00A44FCD" w:rsidP="001113BF">
            <w:pPr>
              <w:rPr>
                <w:rFonts w:cs="Arial"/>
                <w:b/>
                <w:bCs/>
                <w:iCs/>
              </w:rPr>
            </w:pPr>
            <w:r w:rsidRPr="004B1111">
              <w:rPr>
                <w:rFonts w:cs="Arial"/>
                <w:b/>
                <w:bCs/>
                <w:iCs/>
              </w:rPr>
              <w:t>A R Lang</w:t>
            </w:r>
            <w:r w:rsidR="000330A3" w:rsidRPr="004B1111">
              <w:rPr>
                <w:rFonts w:cs="Arial"/>
                <w:b/>
                <w:bCs/>
                <w:iCs/>
              </w:rPr>
              <w:t xml:space="preserve"> SC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4CBACC56" w14:textId="1AD988B4" w:rsidR="00104EA6" w:rsidRPr="008F002D" w:rsidRDefault="00104EA6" w:rsidP="00104EA6">
            <w:pPr>
              <w:rPr>
                <w:rFonts w:cs="Arial"/>
                <w:b/>
                <w:bCs/>
                <w:iCs/>
              </w:rPr>
            </w:pPr>
            <w:r w:rsidRPr="008F002D">
              <w:rPr>
                <w:rFonts w:cs="Arial"/>
                <w:b/>
                <w:bCs/>
                <w:iCs/>
              </w:rPr>
              <w:t>J T Gleeson SC</w:t>
            </w:r>
          </w:p>
          <w:p w14:paraId="353DE1A0" w14:textId="5BDF7A8C" w:rsidR="00104EA6" w:rsidRPr="008F002D" w:rsidRDefault="00104EA6" w:rsidP="00104EA6">
            <w:pPr>
              <w:rPr>
                <w:rFonts w:cs="Arial"/>
                <w:b/>
                <w:bCs/>
                <w:iCs/>
              </w:rPr>
            </w:pPr>
            <w:r w:rsidRPr="008F002D">
              <w:rPr>
                <w:rFonts w:cs="Arial"/>
                <w:b/>
                <w:bCs/>
                <w:iCs/>
              </w:rPr>
              <w:t>H P T Bevan SC</w:t>
            </w:r>
          </w:p>
          <w:p w14:paraId="22057D8F" w14:textId="20E6C808" w:rsidR="00104EA6" w:rsidRPr="00DD3908" w:rsidRDefault="00104EA6" w:rsidP="00104EA6">
            <w:pPr>
              <w:rPr>
                <w:rFonts w:cs="Arial"/>
                <w:b/>
                <w:bCs/>
                <w:iCs/>
              </w:rPr>
            </w:pPr>
            <w:r w:rsidRPr="008F002D">
              <w:rPr>
                <w:rFonts w:cs="Arial"/>
                <w:b/>
                <w:bCs/>
                <w:iCs/>
              </w:rPr>
              <w:t>K I H Lindeman</w:t>
            </w:r>
          </w:p>
          <w:p w14:paraId="5BBBFAED" w14:textId="77777777" w:rsidR="009D1E61" w:rsidRDefault="009D1E61" w:rsidP="0073573C">
            <w:pPr>
              <w:rPr>
                <w:rStyle w:val="CounselName"/>
              </w:rPr>
            </w:pPr>
          </w:p>
          <w:p w14:paraId="1EF5365F" w14:textId="789DE08A" w:rsidR="00B9652A" w:rsidRPr="009D1E61" w:rsidRDefault="00B9652A" w:rsidP="0073573C">
            <w:pPr>
              <w:rPr>
                <w:rStyle w:val="CounselName"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5FDB7981" w14:textId="58C66AE7" w:rsidR="00001442" w:rsidRPr="009D1E61" w:rsidRDefault="00001442" w:rsidP="009D1E61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9D1E61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330A3"/>
    <w:rsid w:val="00041F9C"/>
    <w:rsid w:val="00044BE3"/>
    <w:rsid w:val="00045795"/>
    <w:rsid w:val="000657CF"/>
    <w:rsid w:val="00074677"/>
    <w:rsid w:val="00080AB5"/>
    <w:rsid w:val="000856E4"/>
    <w:rsid w:val="000A12B4"/>
    <w:rsid w:val="000F4EB2"/>
    <w:rsid w:val="00104EA6"/>
    <w:rsid w:val="001113BF"/>
    <w:rsid w:val="001315DC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2018B"/>
    <w:rsid w:val="00330D59"/>
    <w:rsid w:val="003B7FAF"/>
    <w:rsid w:val="00411BBC"/>
    <w:rsid w:val="00463053"/>
    <w:rsid w:val="004B1111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6F4C78"/>
    <w:rsid w:val="00700AE8"/>
    <w:rsid w:val="00700B08"/>
    <w:rsid w:val="00731582"/>
    <w:rsid w:val="0073573C"/>
    <w:rsid w:val="00765652"/>
    <w:rsid w:val="00773D4C"/>
    <w:rsid w:val="007F30D0"/>
    <w:rsid w:val="00817176"/>
    <w:rsid w:val="00880282"/>
    <w:rsid w:val="00887529"/>
    <w:rsid w:val="00894152"/>
    <w:rsid w:val="00896E42"/>
    <w:rsid w:val="008A2875"/>
    <w:rsid w:val="008C1A4D"/>
    <w:rsid w:val="008D7D96"/>
    <w:rsid w:val="008F616D"/>
    <w:rsid w:val="00973A43"/>
    <w:rsid w:val="009A1D9B"/>
    <w:rsid w:val="009B569C"/>
    <w:rsid w:val="009C0BFA"/>
    <w:rsid w:val="009D1E61"/>
    <w:rsid w:val="009E55EC"/>
    <w:rsid w:val="00A44FCD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72E29"/>
    <w:rsid w:val="00B9652A"/>
    <w:rsid w:val="00BB13F3"/>
    <w:rsid w:val="00BC3C89"/>
    <w:rsid w:val="00BE33F0"/>
    <w:rsid w:val="00C035F0"/>
    <w:rsid w:val="00C21306"/>
    <w:rsid w:val="00C25F4E"/>
    <w:rsid w:val="00C50639"/>
    <w:rsid w:val="00C67DEA"/>
    <w:rsid w:val="00C81DF7"/>
    <w:rsid w:val="00CC7227"/>
    <w:rsid w:val="00D208D8"/>
    <w:rsid w:val="00D21C50"/>
    <w:rsid w:val="00D448FD"/>
    <w:rsid w:val="00D61751"/>
    <w:rsid w:val="00D62408"/>
    <w:rsid w:val="00D83BCA"/>
    <w:rsid w:val="00DB122A"/>
    <w:rsid w:val="00DC4A05"/>
    <w:rsid w:val="00DF44AA"/>
    <w:rsid w:val="00E74114"/>
    <w:rsid w:val="00E97FF4"/>
    <w:rsid w:val="00EC60A8"/>
    <w:rsid w:val="00EE644D"/>
    <w:rsid w:val="00F71A13"/>
    <w:rsid w:val="00F96909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2022-10-06T00:55:00Z</dcterms:modified>
</cp:coreProperties>
</file>